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7882" w14:textId="77777777" w:rsidR="00522E45" w:rsidRDefault="00522E45" w:rsidP="009D3D3D">
      <w:pPr>
        <w:shd w:val="clear" w:color="auto" w:fill="F8F9FA"/>
        <w:spacing w:after="0" w:line="378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DYREKTOR WRAZ Z NAUCZYCIELKAMI PRZEDSZKOLA</w:t>
      </w:r>
      <w:r w:rsidR="00BF157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NR 74 W GDAŃSKU </w:t>
      </w:r>
    </w:p>
    <w:p w14:paraId="2B4BD863" w14:textId="77777777" w:rsidR="00522E45" w:rsidRDefault="00522E45" w:rsidP="009D3D3D">
      <w:pPr>
        <w:shd w:val="clear" w:color="auto" w:fill="F8F9FA"/>
        <w:spacing w:after="0" w:line="378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ZAPRASZAJĄ DO UDZIAŁU W</w:t>
      </w:r>
      <w:r w:rsidR="00381CE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ZDALNYM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KONKURSIE RECYTATORSKIM </w:t>
      </w:r>
    </w:p>
    <w:p w14:paraId="17B91A8B" w14:textId="77777777" w:rsidR="00522E45" w:rsidRDefault="00522E45" w:rsidP="00522E45">
      <w:pPr>
        <w:shd w:val="clear" w:color="auto" w:fill="F8F9FA"/>
        <w:spacing w:after="0" w:line="378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„WIOSNA W POEZJI DZIECIĘCEJ”</w:t>
      </w:r>
    </w:p>
    <w:p w14:paraId="333C1266" w14:textId="77777777" w:rsidR="00522E45" w:rsidRDefault="00522E45" w:rsidP="00B90079">
      <w:pPr>
        <w:shd w:val="clear" w:color="auto" w:fill="F8F9FA"/>
        <w:spacing w:after="0" w:line="378" w:lineRule="atLeas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14:paraId="229AACF9" w14:textId="77777777" w:rsidR="009D3D3D" w:rsidRDefault="009D3D3D" w:rsidP="009D3D3D">
      <w:pPr>
        <w:shd w:val="clear" w:color="auto" w:fill="F8F9FA"/>
        <w:spacing w:after="0" w:line="378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D3D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REGULAMIN </w:t>
      </w:r>
      <w:r w:rsidRPr="009D3D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br/>
      </w:r>
      <w:r w:rsidR="00522E45" w:rsidRPr="0070099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&amp;1</w:t>
      </w:r>
    </w:p>
    <w:p w14:paraId="22EA7EBC" w14:textId="77777777" w:rsidR="00522E45" w:rsidRPr="0070099D" w:rsidRDefault="00522E45" w:rsidP="009D3D3D">
      <w:pPr>
        <w:shd w:val="clear" w:color="auto" w:fill="F8F9FA"/>
        <w:spacing w:after="0" w:line="378" w:lineRule="atLeast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70099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POSTANOWIENIA OGÓLNE</w:t>
      </w:r>
    </w:p>
    <w:p w14:paraId="190CC791" w14:textId="77777777" w:rsidR="00522E45" w:rsidRPr="009D3D3D" w:rsidRDefault="00522E45" w:rsidP="009D3D3D">
      <w:pPr>
        <w:shd w:val="clear" w:color="auto" w:fill="F8F9FA"/>
        <w:spacing w:after="0" w:line="378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1A50D447" w14:textId="77777777" w:rsidR="00381CE7" w:rsidRPr="00710D52" w:rsidRDefault="00381CE7" w:rsidP="005C331D">
      <w:pPr>
        <w:pStyle w:val="Akapitzlist"/>
        <w:numPr>
          <w:ilvl w:val="0"/>
          <w:numId w:val="4"/>
        </w:numPr>
        <w:shd w:val="clear" w:color="auto" w:fill="F8F9FA"/>
        <w:spacing w:after="0" w:line="37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10D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Niniejszy Regulamin, zwany dalej „Regulaminem”, określa warunki uczestnictwa </w:t>
      </w:r>
      <w:r w:rsidR="005C331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710D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 zdalnym Konkursie Recytatorskim „Wiosna w poezji dziecięcej”, zwanym dalej „Konkursem”, a także kryteria oceny nadsyłanych filmików z prezentacją wystąpień dzieci oraz warunki nagradzania zwycięzców. </w:t>
      </w:r>
    </w:p>
    <w:p w14:paraId="29EC7007" w14:textId="77777777" w:rsidR="00381CE7" w:rsidRPr="00B90079" w:rsidRDefault="009D3D3D" w:rsidP="00B90079">
      <w:pPr>
        <w:pStyle w:val="Akapitzlist"/>
        <w:numPr>
          <w:ilvl w:val="0"/>
          <w:numId w:val="4"/>
        </w:numPr>
        <w:shd w:val="clear" w:color="auto" w:fill="F8F9FA"/>
        <w:spacing w:after="0" w:line="37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22E4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Organizatorem konkursu </w:t>
      </w:r>
      <w:r w:rsidR="00381C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zwanym dalej „Organizatorem” </w:t>
      </w:r>
      <w:r w:rsidR="00517775" w:rsidRPr="00522E4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są</w:t>
      </w:r>
      <w:r w:rsidRPr="00522E4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nauczyciel</w:t>
      </w:r>
      <w:r w:rsidR="00517775" w:rsidRPr="00522E4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ki</w:t>
      </w:r>
      <w:r w:rsidRPr="00522E4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wychowania przedszkolnego mgr Anna </w:t>
      </w:r>
      <w:proofErr w:type="spellStart"/>
      <w:r w:rsidRPr="00522E4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Gis</w:t>
      </w:r>
      <w:r w:rsidR="00381C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sel</w:t>
      </w:r>
      <w:proofErr w:type="spellEnd"/>
      <w:r w:rsidR="00381C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mgr Ewa </w:t>
      </w:r>
      <w:proofErr w:type="spellStart"/>
      <w:r w:rsidR="00381C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Glich</w:t>
      </w:r>
      <w:proofErr w:type="spellEnd"/>
      <w:r w:rsidR="00381C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oraz Dyrektor</w:t>
      </w:r>
      <w:r w:rsidRPr="00522E4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Przedszkola Nr 74 w Gdańsku.</w:t>
      </w:r>
    </w:p>
    <w:p w14:paraId="6E9273EA" w14:textId="77777777" w:rsidR="009D3D3D" w:rsidRDefault="00381CE7" w:rsidP="0070099D">
      <w:pPr>
        <w:pStyle w:val="Akapitzlist"/>
        <w:shd w:val="clear" w:color="auto" w:fill="F8F9FA"/>
        <w:spacing w:after="0" w:line="378" w:lineRule="atLeast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70099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&amp;2</w:t>
      </w:r>
      <w:r w:rsidR="009D3D3D"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70099D" w:rsidRPr="0070099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CEL KONKURSU</w:t>
      </w:r>
    </w:p>
    <w:p w14:paraId="0375BAC4" w14:textId="77777777" w:rsidR="0070099D" w:rsidRPr="0070099D" w:rsidRDefault="0070099D" w:rsidP="0070099D">
      <w:pPr>
        <w:pStyle w:val="Akapitzlist"/>
        <w:shd w:val="clear" w:color="auto" w:fill="F8F9FA"/>
        <w:spacing w:after="0" w:line="37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0099D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Cele konkursu:</w:t>
      </w:r>
    </w:p>
    <w:p w14:paraId="568AB443" w14:textId="77777777" w:rsidR="009D3D3D" w:rsidRPr="009D3D3D" w:rsidRDefault="009D3D3D" w:rsidP="0070099D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popularyzowanie poezji dziecięcej,</w:t>
      </w:r>
    </w:p>
    <w:p w14:paraId="22325DFC" w14:textId="77777777" w:rsidR="009D3D3D" w:rsidRPr="009D3D3D" w:rsidRDefault="009D3D3D" w:rsidP="009D3D3D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rozwijanie zdolności recytatorskich,</w:t>
      </w:r>
    </w:p>
    <w:p w14:paraId="014C58C1" w14:textId="77777777" w:rsidR="009D3D3D" w:rsidRPr="009D3D3D" w:rsidRDefault="009D3D3D" w:rsidP="009D3D3D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zainteresowanie dzieci poezją,</w:t>
      </w:r>
    </w:p>
    <w:p w14:paraId="68F58D2C" w14:textId="77777777" w:rsidR="009D3D3D" w:rsidRPr="009D3D3D" w:rsidRDefault="009D3D3D" w:rsidP="009D3D3D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zachęcanie do występów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przed kamerą</w:t>
      </w:r>
      <w:r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</w:p>
    <w:p w14:paraId="2F35BF82" w14:textId="77777777" w:rsidR="009D3D3D" w:rsidRDefault="009D3D3D" w:rsidP="009D3D3D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prezentacja umiejętności dzieci.</w:t>
      </w:r>
    </w:p>
    <w:p w14:paraId="3C009A18" w14:textId="77777777" w:rsidR="00710D52" w:rsidRPr="00710D52" w:rsidRDefault="00710D52" w:rsidP="00710D52">
      <w:pPr>
        <w:shd w:val="clear" w:color="auto" w:fill="F8F9FA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&amp;3</w:t>
      </w:r>
    </w:p>
    <w:p w14:paraId="7E246993" w14:textId="77777777" w:rsidR="00710D52" w:rsidRDefault="00710D52" w:rsidP="00710D52">
      <w:pPr>
        <w:shd w:val="clear" w:color="auto" w:fill="F8F9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D3D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ZASADY UCZESTNICTWA</w:t>
      </w:r>
    </w:p>
    <w:p w14:paraId="55F32AF5" w14:textId="77777777" w:rsidR="009D3D3D" w:rsidRPr="00710D52" w:rsidRDefault="00710D52" w:rsidP="005C331D">
      <w:pPr>
        <w:pStyle w:val="Akapitzlist"/>
        <w:numPr>
          <w:ilvl w:val="0"/>
          <w:numId w:val="2"/>
        </w:numPr>
        <w:shd w:val="clear" w:color="auto" w:fill="F8F9FA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10D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</w:t>
      </w:r>
      <w:r w:rsidR="009D3D3D" w:rsidRPr="00710D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onkurs przeznaczony jest dla dzieci </w:t>
      </w:r>
      <w:r w:rsidR="0070099D" w:rsidRPr="00710D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 gdańskich przedszkoli </w:t>
      </w:r>
      <w:r w:rsidR="009D3D3D" w:rsidRPr="00710D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wieku 4-6 la</w:t>
      </w:r>
      <w:r w:rsidR="0070099D" w:rsidRPr="00710D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t;</w:t>
      </w:r>
    </w:p>
    <w:p w14:paraId="6CC3CAE6" w14:textId="77777777" w:rsidR="009D3D3D" w:rsidRPr="009D3D3D" w:rsidRDefault="00710D52" w:rsidP="005C331D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</w:t>
      </w:r>
      <w:r w:rsidR="009D3D3D"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ażde przedszkole typuje sześcioro dzieci wyłonionych podczas eliminacji wewnątrz przedszkolnych</w:t>
      </w:r>
      <w:r w:rsidR="00C6108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(po dwoje z każdej grupy wiekowej)</w:t>
      </w:r>
      <w:r w:rsidR="0070099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;</w:t>
      </w:r>
    </w:p>
    <w:p w14:paraId="2E4BC7DA" w14:textId="77777777" w:rsidR="009D3D3D" w:rsidRPr="009D3D3D" w:rsidRDefault="00710D52" w:rsidP="005C331D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</w:t>
      </w:r>
      <w:r w:rsidR="009D3D3D"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onkurs będzie miał formę prezentacji dowolnego utworu poetyckiego o tematyce </w:t>
      </w:r>
      <w:r w:rsidR="0070099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wiosennej,</w:t>
      </w:r>
      <w:r w:rsidR="00C6108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nagranej jako krótki film</w:t>
      </w:r>
      <w:r w:rsidR="0070099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;</w:t>
      </w:r>
    </w:p>
    <w:p w14:paraId="2C3EB80F" w14:textId="77777777" w:rsidR="00C6108A" w:rsidRPr="00A604FB" w:rsidRDefault="00FF2360" w:rsidP="005C331D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</w:t>
      </w:r>
      <w:r w:rsidR="009D3D3D"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głoszenia do konkursu </w:t>
      </w:r>
      <w:r w:rsidR="0070099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skanowany </w:t>
      </w:r>
      <w:r w:rsidR="0070099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załącznik nr 1 Regulaminu Konkursu), w całości wypełnione oświadczenie opie</w:t>
      </w:r>
      <w:r w:rsidR="00710D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kuna prawnego (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skanowany </w:t>
      </w:r>
      <w:r w:rsidR="00710D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załącznik nr 2 Regulaminu Konkurs</w:t>
      </w:r>
      <w:r w:rsidR="0070099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</w:t>
      </w:r>
      <w:r w:rsidR="00710D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) </w:t>
      </w:r>
      <w:r w:rsidR="00C6108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wraz z nagranymi filmikam</w:t>
      </w:r>
      <w:r w:rsidR="00710D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 z prezentacją wierszyków</w:t>
      </w:r>
      <w:r w:rsidR="00C6108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dzieci</w:t>
      </w:r>
      <w:r w:rsidR="00710D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ęcych</w:t>
      </w:r>
      <w:r w:rsidR="00C6108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9D3D3D"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należy kierować </w:t>
      </w:r>
      <w:r w:rsidR="00C6108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 adres e-mailowy Przedszkola Nr 74 w Gdańsku: </w:t>
      </w:r>
      <w:hyperlink r:id="rId6" w:history="1">
        <w:r w:rsidR="00C6108A" w:rsidRPr="00BA46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sekretariat@p74.edu.gdansk.pl</w:t>
        </w:r>
      </w:hyperlink>
      <w:r w:rsidR="000663F0">
        <w:t xml:space="preserve"> </w:t>
      </w:r>
      <w:r w:rsidR="00710D52">
        <w:t xml:space="preserve">. </w:t>
      </w:r>
      <w:r w:rsidR="00710D52" w:rsidRPr="00710D52">
        <w:rPr>
          <w:rFonts w:ascii="Times New Roman" w:hAnsi="Times New Roman" w:cs="Times New Roman"/>
          <w:sz w:val="24"/>
          <w:szCs w:val="24"/>
        </w:rPr>
        <w:t>Nieprawidłowo</w:t>
      </w:r>
      <w:r w:rsidR="00710D52">
        <w:rPr>
          <w:rFonts w:ascii="Times New Roman" w:hAnsi="Times New Roman" w:cs="Times New Roman"/>
          <w:sz w:val="24"/>
          <w:szCs w:val="24"/>
        </w:rPr>
        <w:t xml:space="preserve"> wypełniona karta zgłoszenia </w:t>
      </w:r>
      <w:r w:rsidR="005C331D">
        <w:rPr>
          <w:rFonts w:ascii="Times New Roman" w:hAnsi="Times New Roman" w:cs="Times New Roman"/>
          <w:sz w:val="24"/>
          <w:szCs w:val="24"/>
        </w:rPr>
        <w:br/>
      </w:r>
      <w:r w:rsidR="00710D52">
        <w:rPr>
          <w:rFonts w:ascii="Times New Roman" w:hAnsi="Times New Roman" w:cs="Times New Roman"/>
          <w:sz w:val="24"/>
          <w:szCs w:val="24"/>
        </w:rPr>
        <w:t>i oświadczenie opiekuna prawnego lub ich brak dyskwalifikuje uczestnika nagrania.</w:t>
      </w:r>
    </w:p>
    <w:p w14:paraId="7D27E452" w14:textId="77777777" w:rsidR="00A604FB" w:rsidRPr="00710D52" w:rsidRDefault="00A604FB" w:rsidP="005C331D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Nagrania filmików nie będą nigdzie publikowane, jedynie wykorzystane do obejrzenia </w:t>
      </w:r>
      <w:r>
        <w:rPr>
          <w:rFonts w:ascii="Times New Roman" w:hAnsi="Times New Roman" w:cs="Times New Roman"/>
          <w:sz w:val="24"/>
          <w:szCs w:val="24"/>
        </w:rPr>
        <w:br/>
        <w:t>i oceny ich zawartości w celach konkursowych.</w:t>
      </w:r>
    </w:p>
    <w:p w14:paraId="7E6F2BED" w14:textId="77777777" w:rsidR="00710D52" w:rsidRPr="00710D52" w:rsidRDefault="00710D52" w:rsidP="00710D52">
      <w:pPr>
        <w:shd w:val="clear" w:color="auto" w:fill="F8F9FA"/>
        <w:spacing w:before="100" w:beforeAutospacing="1" w:after="100" w:afterAutospacing="1" w:line="378" w:lineRule="atLeast"/>
        <w:ind w:left="720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&amp;4</w:t>
      </w:r>
    </w:p>
    <w:p w14:paraId="09F512F8" w14:textId="77777777" w:rsidR="00517775" w:rsidRDefault="00A604FB" w:rsidP="00A604FB">
      <w:pPr>
        <w:shd w:val="clear" w:color="auto" w:fill="F8F9FA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                                                          PRZEBIEG </w:t>
      </w:r>
      <w:r w:rsidR="00710D52" w:rsidRPr="00C6108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KONKURSU</w:t>
      </w:r>
      <w:r w:rsidR="009D3D3D"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9D3D3D"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07311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Zgłoszenia dzieci do </w:t>
      </w:r>
      <w:r w:rsidR="00BC516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Zdalnego </w:t>
      </w:r>
      <w:r w:rsidR="0007311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Konkursu Recytatorskiego wraz z nagranymi filmikami</w:t>
      </w:r>
      <w:r w:rsidR="00C6108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należy nadsyłać do </w:t>
      </w:r>
      <w:r w:rsidR="00706B75" w:rsidRPr="00706B7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30.04.</w:t>
      </w:r>
      <w:r w:rsidR="00073113" w:rsidRPr="00706B7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2022 r.</w:t>
      </w:r>
      <w:r w:rsidR="0007311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51777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w/w adres e-mail</w:t>
      </w:r>
      <w:r w:rsidR="00710D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przedszkola</w:t>
      </w:r>
      <w:r w:rsidR="0051777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N</w:t>
      </w:r>
      <w:r w:rsidR="0007311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a początku </w:t>
      </w:r>
      <w:r w:rsidR="0051777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każdego filmiku</w:t>
      </w:r>
      <w:r w:rsidR="0007311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prosimy o przedstawienie dzieci</w:t>
      </w:r>
      <w:r w:rsidR="0051777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(imię i nazwisko, wiek).</w:t>
      </w:r>
    </w:p>
    <w:p w14:paraId="19E56EEA" w14:textId="77777777" w:rsidR="00706B75" w:rsidRDefault="00706B75" w:rsidP="00706B75">
      <w:pPr>
        <w:shd w:val="clear" w:color="auto" w:fill="F8F9FA"/>
        <w:spacing w:before="100" w:beforeAutospacing="1" w:after="100" w:afterAutospacing="1" w:line="378" w:lineRule="atLeast"/>
        <w:ind w:left="2832" w:firstLine="708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                   &amp;5 </w:t>
      </w:r>
    </w:p>
    <w:p w14:paraId="11DCD10A" w14:textId="77777777" w:rsidR="00706B75" w:rsidRDefault="00706B75" w:rsidP="00706B75">
      <w:pPr>
        <w:shd w:val="clear" w:color="auto" w:fill="F8F9FA"/>
        <w:spacing w:before="100" w:beforeAutospacing="1" w:after="100" w:afterAutospacing="1" w:line="378" w:lineRule="atLeast"/>
        <w:ind w:left="2832"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D3D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KRYTERIA OCENY</w:t>
      </w:r>
    </w:p>
    <w:p w14:paraId="5F4C31CA" w14:textId="77777777" w:rsidR="009D3D3D" w:rsidRPr="009D3D3D" w:rsidRDefault="00706B75" w:rsidP="005C331D">
      <w:pPr>
        <w:shd w:val="clear" w:color="auto" w:fill="F8F9FA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Jury Konkursu w skład, którego</w:t>
      </w:r>
      <w:r w:rsidR="009D3D3D"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wchodzą: </w:t>
      </w:r>
      <w:r w:rsidR="0051777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nauczyciel Anna </w:t>
      </w:r>
      <w:proofErr w:type="spellStart"/>
      <w:r w:rsidR="0051777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Gissel</w:t>
      </w:r>
      <w:proofErr w:type="spellEnd"/>
      <w:r w:rsidR="0051777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  <w:r w:rsidR="009D3D3D"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nauczyciel </w:t>
      </w:r>
      <w:r w:rsidR="0051777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Ewa </w:t>
      </w:r>
      <w:proofErr w:type="spellStart"/>
      <w:r w:rsidR="0051777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Glich</w:t>
      </w:r>
      <w:proofErr w:type="spellEnd"/>
      <w:r w:rsidR="0051777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</w:t>
      </w:r>
      <w:r w:rsidR="009D3D3D"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dyrektor </w:t>
      </w:r>
      <w:r w:rsidR="0051777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Barbara </w:t>
      </w:r>
      <w:proofErr w:type="spellStart"/>
      <w:r w:rsidR="0051777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Lebiedzińska</w:t>
      </w:r>
      <w:proofErr w:type="spellEnd"/>
      <w:r w:rsidR="00643E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9D3D3D"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dokonają oceny wg następujących kryteriów:</w:t>
      </w:r>
    </w:p>
    <w:p w14:paraId="091F0554" w14:textId="77777777" w:rsidR="009D3D3D" w:rsidRPr="009D3D3D" w:rsidRDefault="009D3D3D" w:rsidP="009D3D3D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dobór tekstu i jego pamięciowe opanowanie,</w:t>
      </w:r>
    </w:p>
    <w:p w14:paraId="061C0D0F" w14:textId="77777777" w:rsidR="009D3D3D" w:rsidRPr="009D3D3D" w:rsidRDefault="009D3D3D" w:rsidP="009D3D3D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interpretacja tekstu,</w:t>
      </w:r>
    </w:p>
    <w:p w14:paraId="7D2DABFF" w14:textId="77777777" w:rsidR="009D3D3D" w:rsidRPr="009D3D3D" w:rsidRDefault="009D3D3D" w:rsidP="009D3D3D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378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kultura słowa,</w:t>
      </w:r>
    </w:p>
    <w:p w14:paraId="5C2C54A4" w14:textId="77777777" w:rsidR="004C21CE" w:rsidRDefault="00073113" w:rsidP="005C331D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ogólny wyraz artystyczny (</w:t>
      </w:r>
      <w:r w:rsidR="009D3D3D"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uzasadniony gest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sceniczny, element ruchu, strój</w:t>
      </w:r>
      <w:r w:rsidR="009D3D3D"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).</w:t>
      </w:r>
      <w:r w:rsidR="004C21CE" w:rsidRPr="004C21C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BB7ECEC" w14:textId="77777777" w:rsidR="009D3D3D" w:rsidRPr="009D3D3D" w:rsidRDefault="004C21CE" w:rsidP="005C331D">
      <w:pPr>
        <w:shd w:val="clear" w:color="auto" w:fill="F8F9FA"/>
        <w:spacing w:before="100" w:beforeAutospacing="1" w:after="100" w:afterAutospacing="1" w:line="37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Przegląd i ocena filmów nastąpi  do 10.05.2022 r., o wynikach </w:t>
      </w:r>
      <w:r w:rsidR="005C331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zostaną państwo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powiadomieni </w:t>
      </w:r>
      <w:proofErr w:type="spellStart"/>
      <w:r w:rsidR="00BC516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e`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mailowo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4A08EF4D" w14:textId="77777777" w:rsidR="009D3D3D" w:rsidRPr="009D3D3D" w:rsidRDefault="00EF3C53" w:rsidP="00EF3C53">
      <w:pPr>
        <w:shd w:val="clear" w:color="auto" w:fill="F8F9FA"/>
        <w:spacing w:after="0" w:line="378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&amp;6</w:t>
      </w:r>
      <w:r w:rsidR="009D3D3D"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9D3D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NAGRODY DLA LAUREATÓW</w:t>
      </w:r>
    </w:p>
    <w:p w14:paraId="53D14772" w14:textId="77777777" w:rsidR="00A604FB" w:rsidRPr="00B90079" w:rsidRDefault="009D3D3D" w:rsidP="00B90079">
      <w:pPr>
        <w:shd w:val="clear" w:color="auto" w:fill="F8F9FA"/>
        <w:spacing w:after="0" w:line="37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4C21C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Każda grupa wiekowa oceniana będzie osobno.</w:t>
      </w:r>
      <w:r w:rsidR="00BC516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4C21C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Laureaci I, II, III miejsc</w:t>
      </w:r>
      <w:r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otrzymają</w:t>
      </w:r>
      <w:r w:rsidR="004C21C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drobne </w:t>
      </w:r>
      <w:r w:rsidR="005C331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nagrody rzeczowe oraz dyplomy. </w:t>
      </w:r>
      <w:r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Pozostałym uczestnikom konkursu zostaną wręczone dyplomy</w:t>
      </w:r>
      <w:r w:rsidR="00BC516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–</w:t>
      </w:r>
      <w:r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podziękowania.</w:t>
      </w:r>
      <w:r w:rsidR="005C331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Po odbiór nagród należy zgłosić się do dyrekcji Przedszkola po 10.05.2022 r. w godzinach popołudniowych, nie później jednak jak do końca maja. Po tym terminie nagrody przejdą do puli nagród innych konkursów organizowanych przez nasze przedszkole. </w:t>
      </w:r>
    </w:p>
    <w:p w14:paraId="1EAEBE87" w14:textId="77777777" w:rsidR="00A604FB" w:rsidRDefault="00A604FB" w:rsidP="009D3D3D">
      <w:pPr>
        <w:shd w:val="clear" w:color="auto" w:fill="FFFFFF"/>
        <w:spacing w:before="300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&amp;7</w:t>
      </w:r>
    </w:p>
    <w:p w14:paraId="30CFF9EA" w14:textId="77777777" w:rsidR="00A604FB" w:rsidRDefault="00A604FB" w:rsidP="009D3D3D">
      <w:pPr>
        <w:shd w:val="clear" w:color="auto" w:fill="FFFFFF"/>
        <w:spacing w:before="300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DANE OSOBOWE</w:t>
      </w:r>
    </w:p>
    <w:p w14:paraId="35B35AAE" w14:textId="77777777" w:rsidR="00A604FB" w:rsidRPr="00E11F23" w:rsidRDefault="00A604FB" w:rsidP="00B90079">
      <w:pPr>
        <w:pStyle w:val="Akapitzlist"/>
        <w:numPr>
          <w:ilvl w:val="0"/>
          <w:numId w:val="5"/>
        </w:num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Przetwarzanie danych osobowych odbywać się będzie na zasadach przewidzianych w Rozporządzeniu Parlamentu Europejskiego i Rady U.E. 2016/679 z dnia 27 kwietnia 2016 r. w sprawie ochrony osób</w:t>
      </w:r>
      <w:r w:rsidR="00E11F23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 xml:space="preserve"> fizycznych w związku z przetwarzaniem danych </w:t>
      </w:r>
      <w:r w:rsidR="00E11F23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lastRenderedPageBreak/>
        <w:t>osobowych i w sprawie swobodnego przepływu takich danych oraz uchylenia dyrektywy 95/46/WE (RODO).</w:t>
      </w:r>
    </w:p>
    <w:p w14:paraId="3CAA826E" w14:textId="77777777" w:rsidR="00E11F23" w:rsidRPr="000663F0" w:rsidRDefault="00E11F23" w:rsidP="00B90079">
      <w:pPr>
        <w:pStyle w:val="Akapitzlist"/>
        <w:numPr>
          <w:ilvl w:val="0"/>
          <w:numId w:val="5"/>
        </w:num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 xml:space="preserve">Administratorem danych osobowych jest Przedszkole Nr 74 w Gdańsku przy ul. Magellana 3, Tel. 58 347 94 06, </w:t>
      </w:r>
      <w:proofErr w:type="spellStart"/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e</w:t>
      </w:r>
      <w:r w:rsidR="000663F0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`mail</w:t>
      </w:r>
      <w:proofErr w:type="spellEnd"/>
      <w:r w:rsidR="000663F0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 xml:space="preserve">: </w:t>
      </w:r>
      <w:hyperlink r:id="rId7" w:history="1">
        <w:r w:rsidR="000663F0" w:rsidRPr="00BA46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sekretariat@p74.edu.gdansk.pl</w:t>
        </w:r>
      </w:hyperlink>
      <w:r w:rsidR="000663F0">
        <w:t xml:space="preserve"> . </w:t>
      </w:r>
    </w:p>
    <w:p w14:paraId="745A78CB" w14:textId="77777777" w:rsidR="000663F0" w:rsidRPr="00954A4B" w:rsidRDefault="000663F0" w:rsidP="00B90079">
      <w:pPr>
        <w:pStyle w:val="Akapitzlist"/>
        <w:numPr>
          <w:ilvl w:val="0"/>
          <w:numId w:val="5"/>
        </w:num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</w:pPr>
      <w:r w:rsidRPr="000663F0">
        <w:rPr>
          <w:rFonts w:ascii="Times New Roman" w:hAnsi="Times New Roman" w:cs="Times New Roman"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</w:rPr>
        <w:t xml:space="preserve">będą przetwarzane w celu </w:t>
      </w:r>
      <w:r w:rsidR="004C3796">
        <w:rPr>
          <w:rFonts w:ascii="Times New Roman" w:hAnsi="Times New Roman" w:cs="Times New Roman"/>
          <w:sz w:val="24"/>
          <w:szCs w:val="24"/>
        </w:rPr>
        <w:t>organizacji i przeprowadzenia konkursu.</w:t>
      </w:r>
    </w:p>
    <w:p w14:paraId="4DD904D9" w14:textId="77777777" w:rsidR="00954A4B" w:rsidRPr="00954A4B" w:rsidRDefault="00954A4B" w:rsidP="00B90079">
      <w:pPr>
        <w:pStyle w:val="Akapitzlist"/>
        <w:numPr>
          <w:ilvl w:val="0"/>
          <w:numId w:val="5"/>
        </w:num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– Przedszkole Nr 74 będzie zbierało następujące dane zawarte m. in.: </w:t>
      </w:r>
      <w:r>
        <w:rPr>
          <w:rFonts w:ascii="Times New Roman" w:hAnsi="Times New Roman" w:cs="Times New Roman"/>
          <w:sz w:val="24"/>
          <w:szCs w:val="24"/>
        </w:rPr>
        <w:br/>
        <w:t>w Karcie zgłoszenia:</w:t>
      </w:r>
    </w:p>
    <w:p w14:paraId="199BD17A" w14:textId="77777777" w:rsidR="00954A4B" w:rsidRPr="00487F65" w:rsidRDefault="00927611" w:rsidP="00B90079">
      <w:pPr>
        <w:pStyle w:val="Akapitzlist"/>
        <w:numPr>
          <w:ilvl w:val="0"/>
          <w:numId w:val="6"/>
        </w:num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i</w:t>
      </w:r>
      <w:r w:rsidR="00487F6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mię i nazwisko  uczestnika,</w:t>
      </w:r>
    </w:p>
    <w:p w14:paraId="09BFE43B" w14:textId="77777777" w:rsidR="00487F65" w:rsidRPr="00487F65" w:rsidRDefault="00927611" w:rsidP="00B90079">
      <w:pPr>
        <w:pStyle w:val="Akapitzlist"/>
        <w:numPr>
          <w:ilvl w:val="0"/>
          <w:numId w:val="6"/>
        </w:num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n</w:t>
      </w:r>
      <w:r w:rsidR="00487F6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azwa i dokładny adres przedszkola uczestnika,</w:t>
      </w:r>
    </w:p>
    <w:p w14:paraId="21A353AC" w14:textId="77777777" w:rsidR="00755630" w:rsidRPr="00755630" w:rsidRDefault="00927611" w:rsidP="00B90079">
      <w:pPr>
        <w:pStyle w:val="Akapitzlist"/>
        <w:numPr>
          <w:ilvl w:val="0"/>
          <w:numId w:val="6"/>
        </w:num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i</w:t>
      </w:r>
      <w:r w:rsidR="00487F6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mię i nazwisko przedst</w:t>
      </w:r>
      <w:r w:rsidR="00755630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awi</w:t>
      </w:r>
      <w:r w:rsidR="00487F6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ciela ustawowego dziecka</w:t>
      </w:r>
      <w:r w:rsidR="00755630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,</w:t>
      </w:r>
    </w:p>
    <w:p w14:paraId="11CDB5B8" w14:textId="77777777" w:rsidR="00C10584" w:rsidRPr="00C10584" w:rsidRDefault="00927611" w:rsidP="00B90079">
      <w:pPr>
        <w:pStyle w:val="Akapitzlist"/>
        <w:numPr>
          <w:ilvl w:val="0"/>
          <w:numId w:val="6"/>
        </w:num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i</w:t>
      </w:r>
      <w:r w:rsidR="00755630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 xml:space="preserve">mię, nazwisko, telefon i adres </w:t>
      </w:r>
      <w:proofErr w:type="spellStart"/>
      <w:r w:rsidR="00755630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e`mail</w:t>
      </w:r>
      <w:proofErr w:type="spellEnd"/>
      <w:r w:rsidR="00755630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 xml:space="preserve"> nauczyciela, pod kierunkiem którego dziecko zostało przygotowane do konkursu oraz zgodę </w:t>
      </w:r>
      <w:r w:rsidR="00C10584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na odtworzenie wizerunku uczestnika.</w:t>
      </w:r>
    </w:p>
    <w:p w14:paraId="1BC10B38" w14:textId="77777777" w:rsidR="00487F65" w:rsidRPr="00C10584" w:rsidRDefault="00C10584" w:rsidP="00B90079">
      <w:pPr>
        <w:pStyle w:val="Akapitzlist"/>
        <w:numPr>
          <w:ilvl w:val="0"/>
          <w:numId w:val="5"/>
        </w:num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Dane osobowe uczestnika konkursu będą przetwarzane na podstawie podpisanej zgody przez przedstawiciela ustawowego, zgodnie z art. 6. 1 lit.</w:t>
      </w:r>
      <w:r w:rsidR="00487F65" w:rsidRPr="00C10584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A RODO.</w:t>
      </w:r>
    </w:p>
    <w:p w14:paraId="57D81FBC" w14:textId="77777777" w:rsidR="00C10584" w:rsidRDefault="00C10584" w:rsidP="00B90079">
      <w:pPr>
        <w:pStyle w:val="Akapitzlist"/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Wzór Zgody stanowi załącznik do Regulaminu.</w:t>
      </w:r>
    </w:p>
    <w:p w14:paraId="19465893" w14:textId="77777777" w:rsidR="00C10584" w:rsidRDefault="00C10584" w:rsidP="00B90079">
      <w:pPr>
        <w:pStyle w:val="Akapitzlist"/>
        <w:numPr>
          <w:ilvl w:val="0"/>
          <w:numId w:val="5"/>
        </w:num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</w:pPr>
      <w:r w:rsidRPr="00C10584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Przedstawicielom ustawowym dziecka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 xml:space="preserve"> przysługuje prawo do:</w:t>
      </w:r>
    </w:p>
    <w:p w14:paraId="3AC0BABF" w14:textId="77777777" w:rsidR="00C10584" w:rsidRDefault="00927611" w:rsidP="00B90079">
      <w:pPr>
        <w:pStyle w:val="Akapitzlist"/>
        <w:numPr>
          <w:ilvl w:val="0"/>
          <w:numId w:val="7"/>
        </w:num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żądania od administratora dostępu do danych osobowych,</w:t>
      </w:r>
    </w:p>
    <w:p w14:paraId="0EC905D6" w14:textId="77777777" w:rsidR="00927611" w:rsidRDefault="00927611" w:rsidP="00B90079">
      <w:pPr>
        <w:pStyle w:val="Akapitzlist"/>
        <w:numPr>
          <w:ilvl w:val="0"/>
          <w:numId w:val="7"/>
        </w:num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prawo do ich sprostowania,</w:t>
      </w:r>
    </w:p>
    <w:p w14:paraId="50F18B0E" w14:textId="77777777" w:rsidR="00927611" w:rsidRDefault="00927611" w:rsidP="00B90079">
      <w:pPr>
        <w:pStyle w:val="Akapitzlist"/>
        <w:numPr>
          <w:ilvl w:val="0"/>
          <w:numId w:val="7"/>
        </w:num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usunięcia lub ograniczenia przetwarzania,</w:t>
      </w:r>
    </w:p>
    <w:p w14:paraId="5D706749" w14:textId="77777777" w:rsidR="00927611" w:rsidRDefault="00927611" w:rsidP="00B90079">
      <w:pPr>
        <w:pStyle w:val="Akapitzlist"/>
        <w:numPr>
          <w:ilvl w:val="0"/>
          <w:numId w:val="7"/>
        </w:num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wniesienia sprzeciwu wobec przetwarzania, przenoszenia,</w:t>
      </w:r>
    </w:p>
    <w:p w14:paraId="3C373522" w14:textId="77777777" w:rsidR="00927611" w:rsidRDefault="00927611" w:rsidP="00B90079">
      <w:pPr>
        <w:pStyle w:val="Akapitzlist"/>
        <w:numPr>
          <w:ilvl w:val="0"/>
          <w:numId w:val="7"/>
        </w:num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cofnięcia zgody na przetwarzanie danych osobowych – skorzystanie z prawa do cofnięcia zgody nie ma wpływu na jej przetwarzanie, które miało miejsce do momentu wycofania zgody,</w:t>
      </w:r>
    </w:p>
    <w:p w14:paraId="2CFE3C7C" w14:textId="77777777" w:rsidR="00927611" w:rsidRDefault="00927611" w:rsidP="00B90079">
      <w:pPr>
        <w:pStyle w:val="Akapitzlist"/>
        <w:numPr>
          <w:ilvl w:val="0"/>
          <w:numId w:val="7"/>
        </w:num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 xml:space="preserve">wniesienia skargi do organu nadzorczego  - Prezesa Urzędu Ochrony Danych Osobowych. Skargę w tym zakresie można wnieść w dowolnym momencie, jeżeli uważa Pan/Pani, że powierzone dane osobowe są przetwarzane </w:t>
      </w:r>
      <w:r w:rsidR="00B90079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 xml:space="preserve">z naruszeniem obowiązujących przepisów prawa. </w:t>
      </w:r>
    </w:p>
    <w:p w14:paraId="30632070" w14:textId="77777777" w:rsidR="00B90079" w:rsidRPr="00B90079" w:rsidRDefault="00B90079" w:rsidP="00B90079">
      <w:pPr>
        <w:pStyle w:val="Akapitzlist"/>
        <w:numPr>
          <w:ilvl w:val="0"/>
          <w:numId w:val="5"/>
        </w:num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</w:pPr>
      <w:r w:rsidRPr="00B90079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>rganizat</w:t>
      </w:r>
      <w:r w:rsidRPr="00B90079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 xml:space="preserve">or 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t xml:space="preserve">oświadcza, że dane uczestników konkursu nie będą przetwarzane 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  <w:br/>
        <w:t xml:space="preserve">w sposób zautomatyzowany i nie będą poddawane profilowaniu. </w:t>
      </w:r>
    </w:p>
    <w:p w14:paraId="65E035C9" w14:textId="77777777" w:rsidR="00C10584" w:rsidRPr="00C10584" w:rsidRDefault="00C10584" w:rsidP="00B90079">
      <w:pPr>
        <w:pStyle w:val="Akapitzlist"/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pl-PL"/>
        </w:rPr>
      </w:pPr>
    </w:p>
    <w:p w14:paraId="657C5CB3" w14:textId="77777777" w:rsidR="00C10584" w:rsidRPr="00C10584" w:rsidRDefault="00B90079" w:rsidP="00B90079">
      <w:pPr>
        <w:pStyle w:val="Akapitzlist"/>
        <w:shd w:val="clear" w:color="auto" w:fill="FFFFFF"/>
        <w:spacing w:before="300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&amp;8</w:t>
      </w:r>
    </w:p>
    <w:p w14:paraId="6EFD2274" w14:textId="77777777" w:rsidR="009D3D3D" w:rsidRDefault="00B90079" w:rsidP="009D3D3D">
      <w:pPr>
        <w:shd w:val="clear" w:color="auto" w:fill="FFFFFF"/>
        <w:spacing w:before="300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</w:pPr>
      <w:r w:rsidRPr="009D3D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DODATKOWE INFORMACJE</w:t>
      </w:r>
    </w:p>
    <w:p w14:paraId="001FBDC5" w14:textId="77777777" w:rsidR="00E11F23" w:rsidRPr="00E11F23" w:rsidRDefault="009D3D3D" w:rsidP="00E11F2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Termin: </w:t>
      </w:r>
      <w:r w:rsidR="00B9007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2022-04</w:t>
      </w:r>
      <w:r w:rsidRPr="009D3D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-</w:t>
      </w:r>
      <w:r w:rsidR="00B9007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30</w:t>
      </w:r>
      <w:r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Zasięg konkursu: </w:t>
      </w:r>
      <w:r w:rsidRPr="009D3D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Konkurs </w:t>
      </w:r>
      <w:proofErr w:type="spellStart"/>
      <w:r w:rsidR="00B9007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mię</w:t>
      </w:r>
      <w:r w:rsidR="00643E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dzyprzedszkolny</w:t>
      </w:r>
      <w:proofErr w:type="spellEnd"/>
      <w:r w:rsidR="00B9007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dla dzieci gdańskich przedszkoli.</w:t>
      </w:r>
    </w:p>
    <w:p w14:paraId="5CBFEB55" w14:textId="77777777" w:rsidR="009D3D3D" w:rsidRDefault="009D3D3D" w:rsidP="009D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Uczestnicy: </w:t>
      </w:r>
      <w:r w:rsidRPr="009D3D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Dzieci</w:t>
      </w:r>
      <w:r w:rsidR="00BC516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4, 5, 6 letnie.</w:t>
      </w:r>
    </w:p>
    <w:p w14:paraId="49B401A2" w14:textId="77777777" w:rsidR="00B5193B" w:rsidRPr="009D3D3D" w:rsidRDefault="00B5193B" w:rsidP="00B519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&amp;9</w:t>
      </w:r>
    </w:p>
    <w:p w14:paraId="19AF7F57" w14:textId="77777777" w:rsidR="009D3D3D" w:rsidRPr="009D3D3D" w:rsidRDefault="00B90079" w:rsidP="009D3D3D">
      <w:pPr>
        <w:shd w:val="clear" w:color="auto" w:fill="FFFFFF"/>
        <w:spacing w:before="300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D3D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pl-PL"/>
        </w:rPr>
        <w:t>ORGANIZATOR</w:t>
      </w:r>
    </w:p>
    <w:p w14:paraId="7CB4FE20" w14:textId="77777777" w:rsidR="009D3D3D" w:rsidRDefault="009D3D3D" w:rsidP="009D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D3D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Przedszkole </w:t>
      </w:r>
      <w:r w:rsidR="00643E3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Nr 74</w:t>
      </w:r>
      <w:r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643E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ul. Magellana 3</w:t>
      </w:r>
      <w:r w:rsidR="00643E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80-288</w:t>
      </w:r>
      <w:r w:rsidRPr="009D3D3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643E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Gdańsk</w:t>
      </w:r>
      <w:r w:rsidR="00643E3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58 347 94 06</w:t>
      </w:r>
    </w:p>
    <w:p w14:paraId="46860371" w14:textId="77777777" w:rsidR="00A62EA6" w:rsidRDefault="00A62EA6" w:rsidP="009D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1E3EDC98" w14:textId="77777777" w:rsidR="00A62EA6" w:rsidRDefault="00A62EA6" w:rsidP="009D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6CA18530" w14:textId="77777777" w:rsidR="00A62EA6" w:rsidRDefault="00A62EA6" w:rsidP="009D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0B7F77B4" w14:textId="77777777" w:rsidR="00A62EA6" w:rsidRDefault="00A62EA6" w:rsidP="00734D0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A62EA6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lastRenderedPageBreak/>
        <w:t>Załącznik nr 1 Regulaminu Konkursu</w:t>
      </w:r>
    </w:p>
    <w:p w14:paraId="341FF235" w14:textId="77777777" w:rsidR="00A62EA6" w:rsidRPr="00F53E8A" w:rsidRDefault="00F53E8A" w:rsidP="00F53E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0"/>
          <w:szCs w:val="20"/>
          <w:u w:val="single"/>
          <w:lang w:eastAsia="pl-PL"/>
        </w:rPr>
      </w:pPr>
      <w:r w:rsidRPr="00F53E8A">
        <w:rPr>
          <w:rFonts w:ascii="Times New Roman" w:eastAsia="Times New Roman" w:hAnsi="Times New Roman" w:cs="Times New Roman"/>
          <w:b/>
          <w:color w:val="212529"/>
          <w:sz w:val="20"/>
          <w:szCs w:val="20"/>
          <w:u w:val="single"/>
          <w:lang w:eastAsia="pl-PL"/>
        </w:rPr>
        <w:t>KARTA ZGŁOSZENIA DO ZDALNEGO KONKURSU RECYTATORSKIEGO „WIOSNA W POEZJI DZIECIĘCEJ”</w:t>
      </w:r>
    </w:p>
    <w:p w14:paraId="489BAF79" w14:textId="77777777" w:rsidR="00F53E8A" w:rsidRDefault="00F53E8A" w:rsidP="00F53E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pl-PL"/>
        </w:rPr>
        <w:t>(proszę wypełni</w:t>
      </w:r>
      <w:r w:rsidR="00F10504"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pl-PL"/>
        </w:rPr>
        <w:t>ć</w:t>
      </w:r>
      <w:r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pl-PL"/>
        </w:rPr>
        <w:t xml:space="preserve"> drukowanymi literami)</w:t>
      </w:r>
    </w:p>
    <w:p w14:paraId="17A79518" w14:textId="77777777" w:rsidR="00B617B1" w:rsidRPr="00A62EA6" w:rsidRDefault="00B617B1" w:rsidP="00F53E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0"/>
          <w:szCs w:val="20"/>
          <w:lang w:eastAsia="pl-PL"/>
        </w:rPr>
      </w:pPr>
    </w:p>
    <w:p w14:paraId="130F6EEC" w14:textId="77777777" w:rsidR="000936EB" w:rsidRDefault="00F53E8A" w:rsidP="00F53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uczestnika:</w:t>
      </w:r>
    </w:p>
    <w:p w14:paraId="521F05DC" w14:textId="77777777" w:rsidR="00F53E8A" w:rsidRDefault="00F53E8A" w:rsidP="00F53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B30B69F" w14:textId="77777777" w:rsidR="00B617B1" w:rsidRDefault="00B617B1" w:rsidP="00F53E8A">
      <w:pPr>
        <w:rPr>
          <w:rFonts w:ascii="Times New Roman" w:hAnsi="Times New Roman" w:cs="Times New Roman"/>
          <w:sz w:val="24"/>
          <w:szCs w:val="24"/>
        </w:rPr>
      </w:pPr>
    </w:p>
    <w:p w14:paraId="66DAA23D" w14:textId="77777777" w:rsidR="00F53E8A" w:rsidRDefault="00F53E8A" w:rsidP="00F53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 (zaznaczyć właściwe):</w:t>
      </w:r>
    </w:p>
    <w:p w14:paraId="6C8EEC01" w14:textId="77777777" w:rsidR="00F53E8A" w:rsidRDefault="00F53E8A" w:rsidP="00F53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lata</w:t>
      </w:r>
    </w:p>
    <w:p w14:paraId="4200C724" w14:textId="77777777" w:rsidR="00F53E8A" w:rsidRDefault="00F53E8A" w:rsidP="00F53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lat</w:t>
      </w:r>
    </w:p>
    <w:p w14:paraId="32E495C2" w14:textId="77777777" w:rsidR="00F53E8A" w:rsidRDefault="00F53E8A" w:rsidP="00F53E8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lat</w:t>
      </w:r>
    </w:p>
    <w:p w14:paraId="0651F99D" w14:textId="77777777" w:rsidR="00B617B1" w:rsidRPr="00B617B1" w:rsidRDefault="00B617B1" w:rsidP="00B617B1">
      <w:pPr>
        <w:rPr>
          <w:rFonts w:ascii="Times New Roman" w:hAnsi="Times New Roman" w:cs="Times New Roman"/>
          <w:sz w:val="24"/>
          <w:szCs w:val="24"/>
        </w:rPr>
      </w:pPr>
    </w:p>
    <w:p w14:paraId="11E1B01D" w14:textId="77777777" w:rsidR="00F53E8A" w:rsidRDefault="00F53E8A" w:rsidP="00F53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przedszkola</w:t>
      </w:r>
    </w:p>
    <w:p w14:paraId="1A2E053B" w14:textId="77777777" w:rsidR="00F53E8A" w:rsidRDefault="00F53E8A" w:rsidP="00F53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728B60DA" w14:textId="77777777" w:rsidR="00B617B1" w:rsidRDefault="00B617B1" w:rsidP="00F53E8A">
      <w:pPr>
        <w:rPr>
          <w:rFonts w:ascii="Times New Roman" w:hAnsi="Times New Roman" w:cs="Times New Roman"/>
          <w:sz w:val="24"/>
          <w:szCs w:val="24"/>
        </w:rPr>
      </w:pPr>
    </w:p>
    <w:p w14:paraId="680F82C7" w14:textId="77777777" w:rsidR="00F53E8A" w:rsidRDefault="00F53E8A" w:rsidP="00F53E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nauczyciela, który przygotował dziecko do konkursu, telefon kontaktowy oraz adres </w:t>
      </w:r>
      <w:proofErr w:type="spellStart"/>
      <w:r>
        <w:rPr>
          <w:rFonts w:ascii="Times New Roman" w:hAnsi="Times New Roman" w:cs="Times New Roman"/>
          <w:sz w:val="24"/>
          <w:szCs w:val="24"/>
        </w:rPr>
        <w:t>e`mail</w:t>
      </w:r>
      <w:proofErr w:type="spellEnd"/>
    </w:p>
    <w:p w14:paraId="3619089A" w14:textId="77777777" w:rsidR="00F53E8A" w:rsidRDefault="00F53E8A" w:rsidP="00F53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796BBC88" w14:textId="77777777" w:rsidR="00B617B1" w:rsidRDefault="00B617B1" w:rsidP="00F53E8A">
      <w:pPr>
        <w:rPr>
          <w:rFonts w:ascii="Times New Roman" w:hAnsi="Times New Roman" w:cs="Times New Roman"/>
          <w:sz w:val="24"/>
          <w:szCs w:val="24"/>
        </w:rPr>
      </w:pPr>
    </w:p>
    <w:p w14:paraId="352C9D46" w14:textId="77777777" w:rsidR="005B774D" w:rsidRDefault="00F53E8A" w:rsidP="005B774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zapoznałam/</w:t>
      </w:r>
      <w:proofErr w:type="spellStart"/>
      <w:r>
        <w:rPr>
          <w:rFonts w:ascii="Times New Roman" w:hAnsi="Times New Roman" w:cs="Times New Roman"/>
        </w:rPr>
        <w:t>łem</w:t>
      </w:r>
      <w:proofErr w:type="spellEnd"/>
      <w:r>
        <w:rPr>
          <w:rFonts w:ascii="Times New Roman" w:hAnsi="Times New Roman" w:cs="Times New Roman"/>
        </w:rPr>
        <w:t xml:space="preserve"> się z Regulaminem </w:t>
      </w:r>
      <w:r w:rsidR="005B774D">
        <w:rPr>
          <w:rFonts w:ascii="Times New Roman" w:hAnsi="Times New Roman" w:cs="Times New Roman"/>
        </w:rPr>
        <w:t xml:space="preserve">Zdalnego </w:t>
      </w:r>
      <w:r>
        <w:rPr>
          <w:rFonts w:ascii="Times New Roman" w:hAnsi="Times New Roman" w:cs="Times New Roman"/>
        </w:rPr>
        <w:t>Konkursu Recytatorskiego</w:t>
      </w:r>
      <w:r w:rsidR="00BE02E0">
        <w:rPr>
          <w:rFonts w:ascii="Times New Roman" w:hAnsi="Times New Roman" w:cs="Times New Roman"/>
        </w:rPr>
        <w:t xml:space="preserve"> „Wiosna w poezji dziecięcej” i akceptuję jego postanowienia.  </w:t>
      </w:r>
    </w:p>
    <w:p w14:paraId="0B9A679D" w14:textId="77777777" w:rsidR="00BE02E0" w:rsidRDefault="00BE02E0" w:rsidP="005B774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(imię i nazwisko nauczyciela, nazwa przedszkola, telefon kontaktowy oraz adres </w:t>
      </w:r>
      <w:proofErr w:type="spellStart"/>
      <w:r>
        <w:rPr>
          <w:rFonts w:ascii="Times New Roman" w:hAnsi="Times New Roman" w:cs="Times New Roman"/>
        </w:rPr>
        <w:t>e`mail</w:t>
      </w:r>
      <w:proofErr w:type="spellEnd"/>
      <w:r>
        <w:rPr>
          <w:rFonts w:ascii="Times New Roman" w:hAnsi="Times New Roman" w:cs="Times New Roman"/>
        </w:rPr>
        <w:t xml:space="preserve">) w </w:t>
      </w:r>
      <w:r w:rsidR="005B774D">
        <w:rPr>
          <w:rFonts w:ascii="Times New Roman" w:hAnsi="Times New Roman" w:cs="Times New Roman"/>
        </w:rPr>
        <w:t xml:space="preserve"> Zdalnym </w:t>
      </w:r>
      <w:r>
        <w:rPr>
          <w:rFonts w:ascii="Times New Roman" w:hAnsi="Times New Roman" w:cs="Times New Roman"/>
        </w:rPr>
        <w:t>Konkursie Recytatorskim „Wiosna w poezji dziecięcej” organizowanym przez Przedszkole Nr 74 w Gdańsku zwane dalej Organizatorem, w celach informacyjnych o wynikach konkursu.</w:t>
      </w:r>
    </w:p>
    <w:p w14:paraId="3D85BC11" w14:textId="77777777" w:rsidR="00B617B1" w:rsidRDefault="00B617B1" w:rsidP="00F53E8A">
      <w:pPr>
        <w:rPr>
          <w:rFonts w:ascii="Times New Roman" w:hAnsi="Times New Roman" w:cs="Times New Roman"/>
        </w:rPr>
      </w:pPr>
    </w:p>
    <w:p w14:paraId="4E8C9D56" w14:textId="77777777" w:rsidR="00BE02E0" w:rsidRDefault="00BE02E0" w:rsidP="00F105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 </w:t>
      </w:r>
      <w:r w:rsidR="00F10504">
        <w:rPr>
          <w:rFonts w:ascii="Times New Roman" w:hAnsi="Times New Roman" w:cs="Times New Roman"/>
        </w:rPr>
        <w:t xml:space="preserve">    data i czytelny podpis nauczyciela</w:t>
      </w:r>
    </w:p>
    <w:p w14:paraId="037CB8D3" w14:textId="77777777" w:rsidR="008F5235" w:rsidRDefault="008F5235" w:rsidP="00F10504">
      <w:pPr>
        <w:jc w:val="center"/>
        <w:rPr>
          <w:rFonts w:ascii="Times New Roman" w:hAnsi="Times New Roman" w:cs="Times New Roman"/>
        </w:rPr>
      </w:pPr>
    </w:p>
    <w:p w14:paraId="62CB1C31" w14:textId="77777777" w:rsidR="008F5235" w:rsidRDefault="008F5235" w:rsidP="00F10504">
      <w:pPr>
        <w:jc w:val="center"/>
        <w:rPr>
          <w:rFonts w:ascii="Times New Roman" w:hAnsi="Times New Roman" w:cs="Times New Roman"/>
        </w:rPr>
      </w:pPr>
    </w:p>
    <w:p w14:paraId="25055DB7" w14:textId="77777777" w:rsidR="008F5235" w:rsidRDefault="008F5235" w:rsidP="00F10504">
      <w:pPr>
        <w:jc w:val="center"/>
        <w:rPr>
          <w:rFonts w:ascii="Times New Roman" w:hAnsi="Times New Roman" w:cs="Times New Roman"/>
        </w:rPr>
      </w:pPr>
    </w:p>
    <w:p w14:paraId="59E90E1F" w14:textId="77777777" w:rsidR="008F5235" w:rsidRDefault="008F5235" w:rsidP="00F10504">
      <w:pPr>
        <w:jc w:val="center"/>
        <w:rPr>
          <w:rFonts w:ascii="Times New Roman" w:hAnsi="Times New Roman" w:cs="Times New Roman"/>
        </w:rPr>
      </w:pPr>
    </w:p>
    <w:p w14:paraId="5CCF9087" w14:textId="77777777" w:rsidR="008F5235" w:rsidRDefault="008F5235" w:rsidP="00F10504">
      <w:pPr>
        <w:jc w:val="center"/>
        <w:rPr>
          <w:rFonts w:ascii="Times New Roman" w:hAnsi="Times New Roman" w:cs="Times New Roman"/>
        </w:rPr>
      </w:pPr>
    </w:p>
    <w:p w14:paraId="21E88002" w14:textId="77777777" w:rsidR="008F5235" w:rsidRDefault="008F5235" w:rsidP="008F52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2 Regulaminu Konkursu</w:t>
      </w:r>
    </w:p>
    <w:p w14:paraId="6F8394F4" w14:textId="77777777" w:rsidR="008F5235" w:rsidRDefault="008F5235" w:rsidP="008F52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25F658BE" w14:textId="77777777" w:rsidR="008F5235" w:rsidRDefault="008F5235" w:rsidP="008F52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podpisana/podpisany jako przedstawiciel ustawowy dziecka</w:t>
      </w:r>
    </w:p>
    <w:p w14:paraId="76B72D7D" w14:textId="77777777" w:rsidR="008F5235" w:rsidRDefault="008F5235" w:rsidP="008F5235">
      <w:pPr>
        <w:jc w:val="center"/>
        <w:rPr>
          <w:rFonts w:ascii="Times New Roman" w:hAnsi="Times New Roman" w:cs="Times New Roman"/>
        </w:rPr>
      </w:pPr>
    </w:p>
    <w:p w14:paraId="6C5904A6" w14:textId="77777777" w:rsidR="008F5235" w:rsidRDefault="008F5235" w:rsidP="008F52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……………………………………………………………………………………………………………imię i nazwisko</w:t>
      </w:r>
    </w:p>
    <w:p w14:paraId="2E145868" w14:textId="77777777" w:rsidR="008F5235" w:rsidRDefault="008F5235" w:rsidP="008F5235">
      <w:pPr>
        <w:rPr>
          <w:rFonts w:ascii="Times New Roman" w:hAnsi="Times New Roman" w:cs="Times New Roman"/>
        </w:rPr>
      </w:pPr>
    </w:p>
    <w:p w14:paraId="5D904A3F" w14:textId="77777777" w:rsidR="008F5235" w:rsidRDefault="008F5235" w:rsidP="008F52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……………………………………………………………………………………………………………imię i nazwisko dziecka</w:t>
      </w:r>
    </w:p>
    <w:p w14:paraId="037D4322" w14:textId="77777777" w:rsidR="002A6B7A" w:rsidRDefault="002A6B7A" w:rsidP="008F5235">
      <w:pPr>
        <w:jc w:val="center"/>
        <w:rPr>
          <w:rFonts w:ascii="Times New Roman" w:hAnsi="Times New Roman" w:cs="Times New Roman"/>
        </w:rPr>
      </w:pPr>
    </w:p>
    <w:p w14:paraId="77852692" w14:textId="77777777" w:rsidR="00CD533F" w:rsidRDefault="008F5235" w:rsidP="002A6B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zapoznałam/</w:t>
      </w:r>
      <w:proofErr w:type="spellStart"/>
      <w:r>
        <w:rPr>
          <w:rFonts w:ascii="Times New Roman" w:hAnsi="Times New Roman" w:cs="Times New Roman"/>
        </w:rPr>
        <w:t>łem</w:t>
      </w:r>
      <w:proofErr w:type="spellEnd"/>
      <w:r>
        <w:rPr>
          <w:rFonts w:ascii="Times New Roman" w:hAnsi="Times New Roman" w:cs="Times New Roman"/>
        </w:rPr>
        <w:t xml:space="preserve"> się z Regulaminem Zdalnego Konkursu Recytatorskiego „Wiosna w poezji dziecięcej”</w:t>
      </w:r>
      <w:r w:rsidR="00CD533F">
        <w:rPr>
          <w:rFonts w:ascii="Times New Roman" w:hAnsi="Times New Roman" w:cs="Times New Roman"/>
        </w:rPr>
        <w:t xml:space="preserve"> i akceptuję  jego postanowienia. </w:t>
      </w:r>
    </w:p>
    <w:p w14:paraId="4A25AA39" w14:textId="77777777" w:rsidR="002A6B7A" w:rsidRDefault="002A6B7A" w:rsidP="00CD533F">
      <w:pPr>
        <w:jc w:val="both"/>
        <w:rPr>
          <w:rFonts w:ascii="Times New Roman" w:hAnsi="Times New Roman" w:cs="Times New Roman"/>
        </w:rPr>
      </w:pPr>
    </w:p>
    <w:p w14:paraId="220017DD" w14:textId="77777777" w:rsidR="00CD533F" w:rsidRDefault="00CD533F" w:rsidP="002A6B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niepełnoletniej/niepełnoletniego córki/syna chodzącego do przedszkola</w:t>
      </w:r>
    </w:p>
    <w:p w14:paraId="78A033E0" w14:textId="77777777" w:rsidR="002A6B7A" w:rsidRDefault="002A6B7A" w:rsidP="00CD533F">
      <w:pPr>
        <w:jc w:val="both"/>
        <w:rPr>
          <w:rFonts w:ascii="Times New Roman" w:hAnsi="Times New Roman" w:cs="Times New Roman"/>
        </w:rPr>
      </w:pPr>
    </w:p>
    <w:p w14:paraId="34F31A3A" w14:textId="77777777" w:rsidR="002A6B7A" w:rsidRDefault="00CD533F" w:rsidP="00CD5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D41F4AA" w14:textId="77777777" w:rsidR="002A6B7A" w:rsidRDefault="002A6B7A" w:rsidP="00CD533F">
      <w:pPr>
        <w:jc w:val="both"/>
        <w:rPr>
          <w:rFonts w:ascii="Times New Roman" w:hAnsi="Times New Roman" w:cs="Times New Roman"/>
        </w:rPr>
      </w:pPr>
    </w:p>
    <w:p w14:paraId="1654168C" w14:textId="77777777" w:rsidR="00CD533F" w:rsidRDefault="00CD533F" w:rsidP="00CD5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w/w Konkursie organizowanym przez Przedszkole Nr 74 w Gdańsku, zwanym dalej Organizatorem.</w:t>
      </w:r>
    </w:p>
    <w:p w14:paraId="32F1A4D8" w14:textId="77777777" w:rsidR="002A6B7A" w:rsidRDefault="002A6B7A" w:rsidP="00CD533F">
      <w:pPr>
        <w:jc w:val="both"/>
        <w:rPr>
          <w:rFonts w:ascii="Times New Roman" w:hAnsi="Times New Roman" w:cs="Times New Roman"/>
        </w:rPr>
      </w:pPr>
    </w:p>
    <w:p w14:paraId="7B4DBDD8" w14:textId="77777777" w:rsidR="00A54745" w:rsidRDefault="00CD533F" w:rsidP="002A6B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nieodpłatną publikację wizerunku mojego dziecka utrwalonego za pomocą zapisu filmowego </w:t>
      </w:r>
      <w:r w:rsidR="00A54745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przekazu </w:t>
      </w:r>
      <w:r w:rsidR="00A54745">
        <w:rPr>
          <w:rFonts w:ascii="Times New Roman" w:hAnsi="Times New Roman" w:cs="Times New Roman"/>
        </w:rPr>
        <w:t>int</w:t>
      </w:r>
      <w:r w:rsidR="005B774D">
        <w:rPr>
          <w:rFonts w:ascii="Times New Roman" w:hAnsi="Times New Roman" w:cs="Times New Roman"/>
        </w:rPr>
        <w:t>ernetowego tego zapisu</w:t>
      </w:r>
      <w:r w:rsidR="00A54745">
        <w:rPr>
          <w:rFonts w:ascii="Times New Roman" w:hAnsi="Times New Roman" w:cs="Times New Roman"/>
        </w:rPr>
        <w:t xml:space="preserve"> drogą </w:t>
      </w:r>
      <w:proofErr w:type="spellStart"/>
      <w:r w:rsidR="00A54745">
        <w:rPr>
          <w:rFonts w:ascii="Times New Roman" w:hAnsi="Times New Roman" w:cs="Times New Roman"/>
        </w:rPr>
        <w:t>e`mailową</w:t>
      </w:r>
      <w:proofErr w:type="spellEnd"/>
      <w:r w:rsidR="00A54745">
        <w:rPr>
          <w:rFonts w:ascii="Times New Roman" w:hAnsi="Times New Roman" w:cs="Times New Roman"/>
        </w:rPr>
        <w:t xml:space="preserve"> na rzecz Organizatora.</w:t>
      </w:r>
    </w:p>
    <w:p w14:paraId="7078FD54" w14:textId="77777777" w:rsidR="002A6B7A" w:rsidRDefault="002A6B7A" w:rsidP="002A6B7A">
      <w:pPr>
        <w:ind w:firstLine="708"/>
        <w:jc w:val="both"/>
        <w:rPr>
          <w:rFonts w:ascii="Times New Roman" w:hAnsi="Times New Roman" w:cs="Times New Roman"/>
        </w:rPr>
      </w:pPr>
    </w:p>
    <w:p w14:paraId="6C9B7513" w14:textId="77777777" w:rsidR="00CD533F" w:rsidRDefault="00A54745" w:rsidP="002A6B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i danych mojego dziecka (imię </w:t>
      </w:r>
      <w:r>
        <w:rPr>
          <w:rFonts w:ascii="Times New Roman" w:hAnsi="Times New Roman" w:cs="Times New Roman"/>
        </w:rPr>
        <w:br/>
        <w:t>i nazwisko wykonawcy, wiek, nazwa przedszkola) przez Organizatora Konkursu w celu umożliwienia dziecku</w:t>
      </w:r>
      <w:r w:rsidR="002A6B7A">
        <w:rPr>
          <w:rFonts w:ascii="Times New Roman" w:hAnsi="Times New Roman" w:cs="Times New Roman"/>
        </w:rPr>
        <w:t xml:space="preserve"> udziału w konkursie, który rozbudza zdolności recytatorskie i zainteresowanie poezją dziecięcą.</w:t>
      </w:r>
    </w:p>
    <w:p w14:paraId="22E759F5" w14:textId="77777777" w:rsidR="002A6B7A" w:rsidRDefault="002A6B7A" w:rsidP="002A6B7A">
      <w:pPr>
        <w:ind w:firstLine="708"/>
        <w:jc w:val="both"/>
        <w:rPr>
          <w:rFonts w:ascii="Times New Roman" w:hAnsi="Times New Roman" w:cs="Times New Roman"/>
        </w:rPr>
      </w:pPr>
    </w:p>
    <w:p w14:paraId="2072CFD1" w14:textId="77777777" w:rsidR="002A6B7A" w:rsidRDefault="002A6B7A" w:rsidP="002A6B7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Zgodę wyrażam dobrowolnie, wiem, że w każdej chwili mam prawo do jej cofnięcia.</w:t>
      </w:r>
    </w:p>
    <w:p w14:paraId="6F9B4729" w14:textId="77777777" w:rsidR="002A6B7A" w:rsidRDefault="002A6B7A" w:rsidP="00CD533F">
      <w:pPr>
        <w:jc w:val="both"/>
        <w:rPr>
          <w:rFonts w:ascii="Times New Roman" w:hAnsi="Times New Roman" w:cs="Times New Roman"/>
        </w:rPr>
      </w:pPr>
    </w:p>
    <w:p w14:paraId="3305DF9D" w14:textId="77777777" w:rsidR="002A6B7A" w:rsidRPr="008F5235" w:rsidRDefault="002A6B7A" w:rsidP="002A6B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……………………………………………………………………………………………………………data, czytelny podpis rodzica/prawnego opiekuna dziecka</w:t>
      </w:r>
    </w:p>
    <w:sectPr w:rsidR="002A6B7A" w:rsidRPr="008F5235" w:rsidSect="00B90079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4BE0"/>
    <w:multiLevelType w:val="hybridMultilevel"/>
    <w:tmpl w:val="281E5C8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222ADD"/>
    <w:multiLevelType w:val="hybridMultilevel"/>
    <w:tmpl w:val="63E8102A"/>
    <w:lvl w:ilvl="0" w:tplc="6610F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17EA"/>
    <w:multiLevelType w:val="multilevel"/>
    <w:tmpl w:val="426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17759"/>
    <w:multiLevelType w:val="hybridMultilevel"/>
    <w:tmpl w:val="E93E84BA"/>
    <w:lvl w:ilvl="0" w:tplc="7A3CC2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F10F0"/>
    <w:multiLevelType w:val="hybridMultilevel"/>
    <w:tmpl w:val="09D6A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27F0D"/>
    <w:multiLevelType w:val="multilevel"/>
    <w:tmpl w:val="B784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B513D9"/>
    <w:multiLevelType w:val="multilevel"/>
    <w:tmpl w:val="3D8E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87D76"/>
    <w:multiLevelType w:val="hybridMultilevel"/>
    <w:tmpl w:val="E28E16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89705F"/>
    <w:multiLevelType w:val="hybridMultilevel"/>
    <w:tmpl w:val="775C8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DD4E25"/>
    <w:multiLevelType w:val="hybridMultilevel"/>
    <w:tmpl w:val="96E6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3D"/>
    <w:rsid w:val="00050CBA"/>
    <w:rsid w:val="000658C4"/>
    <w:rsid w:val="000663F0"/>
    <w:rsid w:val="00073113"/>
    <w:rsid w:val="000936EB"/>
    <w:rsid w:val="002A6B7A"/>
    <w:rsid w:val="002B7A4A"/>
    <w:rsid w:val="00381CE7"/>
    <w:rsid w:val="00487F65"/>
    <w:rsid w:val="004C21CE"/>
    <w:rsid w:val="004C3796"/>
    <w:rsid w:val="00517775"/>
    <w:rsid w:val="00522E45"/>
    <w:rsid w:val="005B774D"/>
    <w:rsid w:val="005C331D"/>
    <w:rsid w:val="00643E30"/>
    <w:rsid w:val="0070099D"/>
    <w:rsid w:val="00706B75"/>
    <w:rsid w:val="00710D52"/>
    <w:rsid w:val="00734D0F"/>
    <w:rsid w:val="00755630"/>
    <w:rsid w:val="008F5235"/>
    <w:rsid w:val="00927611"/>
    <w:rsid w:val="00954A4B"/>
    <w:rsid w:val="009D3D3D"/>
    <w:rsid w:val="00A54745"/>
    <w:rsid w:val="00A604FB"/>
    <w:rsid w:val="00A62EA6"/>
    <w:rsid w:val="00B5193B"/>
    <w:rsid w:val="00B617B1"/>
    <w:rsid w:val="00B90079"/>
    <w:rsid w:val="00BC516B"/>
    <w:rsid w:val="00BE02E0"/>
    <w:rsid w:val="00BF157B"/>
    <w:rsid w:val="00BF43DC"/>
    <w:rsid w:val="00C10584"/>
    <w:rsid w:val="00C6108A"/>
    <w:rsid w:val="00CD533F"/>
    <w:rsid w:val="00E11F23"/>
    <w:rsid w:val="00EF3C53"/>
    <w:rsid w:val="00F10504"/>
    <w:rsid w:val="00F53E8A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656E"/>
  <w15:docId w15:val="{39F40B9B-1049-4F4A-971C-C4892A08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EB"/>
  </w:style>
  <w:style w:type="paragraph" w:styleId="Nagwek4">
    <w:name w:val="heading 4"/>
    <w:basedOn w:val="Normalny"/>
    <w:link w:val="Nagwek4Znak"/>
    <w:uiPriority w:val="9"/>
    <w:qFormat/>
    <w:rsid w:val="009D3D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3D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3D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3D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03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7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74.edu.gda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74.edu.gda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2E12E-4583-4601-9E41-BFD8444B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EwaJoanna</dc:creator>
  <cp:lastModifiedBy>DOROTA POŁOMSKA</cp:lastModifiedBy>
  <cp:revision>2</cp:revision>
  <dcterms:created xsi:type="dcterms:W3CDTF">2022-03-11T10:12:00Z</dcterms:created>
  <dcterms:modified xsi:type="dcterms:W3CDTF">2022-03-11T10:12:00Z</dcterms:modified>
</cp:coreProperties>
</file>